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报价人承诺函</w:t>
      </w: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安徽岳创信息科技发展有限公司 </w:t>
      </w:r>
    </w:p>
    <w:p w14:paraId="38B1671E">
      <w:pPr>
        <w:pStyle w:val="4"/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号：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SYJT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>2025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080405  </w:t>
      </w:r>
    </w:p>
    <w:p w14:paraId="24D99D64">
      <w:pPr>
        <w:pStyle w:val="4"/>
        <w:numPr>
          <w:ilvl w:val="0"/>
          <w:numId w:val="0"/>
        </w:numPr>
        <w:ind w:leftChars="0"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项目名称：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安防设备安装调试劳务外包 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 xml:space="preserve">  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</w:t>
      </w:r>
      <w:r>
        <w:rPr>
          <w:rFonts w:hint="eastAsia"/>
          <w:sz w:val="28"/>
          <w:szCs w:val="36"/>
          <w:lang w:val="en-US" w:eastAsia="zh-CN"/>
        </w:rPr>
        <w:t>做如下承诺：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654688C"/>
    <w:rsid w:val="0A0A7744"/>
    <w:rsid w:val="190F11B0"/>
    <w:rsid w:val="1EEA7438"/>
    <w:rsid w:val="20766679"/>
    <w:rsid w:val="21E27774"/>
    <w:rsid w:val="23F135D6"/>
    <w:rsid w:val="2D035D53"/>
    <w:rsid w:val="462C3A74"/>
    <w:rsid w:val="4B782B98"/>
    <w:rsid w:val="520059A2"/>
    <w:rsid w:val="57E3675B"/>
    <w:rsid w:val="5B350BE5"/>
    <w:rsid w:val="5FD038EC"/>
    <w:rsid w:val="62845EF6"/>
    <w:rsid w:val="6F642625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2025-09-16T09:23:41Z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</Properties>
</file>